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26088A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572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8778E" w:rsidRPr="00794D41" w:rsidRDefault="0026088A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572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26088A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26088A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03.08.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9A4DDA">
        <w:rPr>
          <w:b/>
        </w:rPr>
        <w:t>20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4413E1" w:rsidRPr="005E44C2" w:rsidRDefault="00BE77C9" w:rsidP="004413E1">
      <w:pPr>
        <w:jc w:val="both"/>
        <w:rPr>
          <w:b/>
        </w:rPr>
      </w:pPr>
      <w:r w:rsidRPr="00BE77C9">
        <w:rPr>
          <w:b/>
        </w:rPr>
        <w:t xml:space="preserve">О разработке </w:t>
      </w:r>
      <w:r w:rsidR="002E7192">
        <w:rPr>
          <w:b/>
        </w:rPr>
        <w:t>проектной документации по проект</w:t>
      </w:r>
      <w:r w:rsidR="006C74BD">
        <w:rPr>
          <w:b/>
        </w:rPr>
        <w:t>у</w:t>
      </w:r>
      <w:r w:rsidR="002E7192">
        <w:rPr>
          <w:b/>
        </w:rPr>
        <w:t xml:space="preserve"> планировки  и межевания территории </w:t>
      </w:r>
      <w:r w:rsidR="004413E1">
        <w:rPr>
          <w:b/>
        </w:rPr>
        <w:t xml:space="preserve"> </w:t>
      </w:r>
      <w:r w:rsidR="002E7192">
        <w:rPr>
          <w:b/>
        </w:rPr>
        <w:t xml:space="preserve">кадастрового </w:t>
      </w:r>
      <w:r w:rsidR="004413E1">
        <w:rPr>
          <w:b/>
        </w:rPr>
        <w:t xml:space="preserve"> </w:t>
      </w:r>
      <w:r w:rsidR="002E7192">
        <w:rPr>
          <w:b/>
        </w:rPr>
        <w:t>квартала</w:t>
      </w:r>
      <w:r w:rsidR="004413E1">
        <w:rPr>
          <w:b/>
        </w:rPr>
        <w:t xml:space="preserve"> </w:t>
      </w:r>
      <w:r w:rsidR="002E7192">
        <w:rPr>
          <w:b/>
        </w:rPr>
        <w:t xml:space="preserve"> 37:27:0</w:t>
      </w:r>
      <w:r w:rsidR="004413E1">
        <w:rPr>
          <w:b/>
        </w:rPr>
        <w:t>10</w:t>
      </w:r>
      <w:r w:rsidR="005E44C2">
        <w:rPr>
          <w:b/>
        </w:rPr>
        <w:t>713</w:t>
      </w:r>
      <w:r w:rsidR="004413E1">
        <w:rPr>
          <w:b/>
        </w:rPr>
        <w:t xml:space="preserve">  </w:t>
      </w:r>
      <w:r w:rsidR="002E7192">
        <w:rPr>
          <w:b/>
        </w:rPr>
        <w:t xml:space="preserve"> в</w:t>
      </w:r>
      <w:r w:rsidR="004413E1">
        <w:rPr>
          <w:b/>
        </w:rPr>
        <w:t xml:space="preserve">  </w:t>
      </w:r>
      <w:r w:rsidR="002E7192">
        <w:rPr>
          <w:b/>
        </w:rPr>
        <w:t xml:space="preserve"> районе</w:t>
      </w:r>
      <w:r w:rsidR="004413E1">
        <w:rPr>
          <w:b/>
        </w:rPr>
        <w:t xml:space="preserve">  </w:t>
      </w:r>
      <w:r w:rsidR="002E7192">
        <w:rPr>
          <w:b/>
        </w:rPr>
        <w:t xml:space="preserve"> улиц</w:t>
      </w:r>
      <w:r w:rsidR="005E44C2">
        <w:rPr>
          <w:b/>
        </w:rPr>
        <w:t>ы</w:t>
      </w:r>
      <w:r w:rsidR="002E7192">
        <w:rPr>
          <w:b/>
        </w:rPr>
        <w:t xml:space="preserve"> </w:t>
      </w:r>
      <w:r w:rsidR="004413E1">
        <w:rPr>
          <w:b/>
        </w:rPr>
        <w:t xml:space="preserve"> </w:t>
      </w:r>
      <w:r w:rsidR="009A4DDA">
        <w:rPr>
          <w:b/>
        </w:rPr>
        <w:t>Ленская</w:t>
      </w:r>
      <w:r w:rsidR="002E7192">
        <w:rPr>
          <w:b/>
        </w:rPr>
        <w:t xml:space="preserve"> </w:t>
      </w:r>
      <w:r w:rsidR="005E44C2">
        <w:rPr>
          <w:b/>
        </w:rPr>
        <w:t xml:space="preserve"> и улицы</w:t>
      </w:r>
      <w:proofErr w:type="gramStart"/>
      <w:r w:rsidR="005E44C2">
        <w:rPr>
          <w:b/>
        </w:rPr>
        <w:t xml:space="preserve">  Д</w:t>
      </w:r>
      <w:proofErr w:type="gramEnd"/>
      <w:r w:rsidR="005E44C2">
        <w:rPr>
          <w:b/>
        </w:rPr>
        <w:t xml:space="preserve">евятнадцати </w:t>
      </w:r>
      <w:r w:rsidR="004413E1">
        <w:rPr>
          <w:b/>
        </w:rPr>
        <w:t xml:space="preserve"> </w:t>
      </w:r>
      <w:r w:rsidR="002E7192">
        <w:rPr>
          <w:b/>
        </w:rPr>
        <w:t>в</w:t>
      </w:r>
      <w:r w:rsidR="005E44C2">
        <w:rPr>
          <w:b/>
        </w:rPr>
        <w:t xml:space="preserve">   </w:t>
      </w:r>
      <w:r w:rsidR="002E7192">
        <w:rPr>
          <w:b/>
        </w:rPr>
        <w:t>г. Фурманов</w:t>
      </w:r>
      <w:r w:rsidR="0032344B">
        <w:rPr>
          <w:b/>
          <w:bCs/>
          <w:iCs/>
        </w:rPr>
        <w:t xml:space="preserve"> </w:t>
      </w:r>
      <w:r w:rsidR="004413E1" w:rsidRPr="004413E1">
        <w:rPr>
          <w:b/>
        </w:rPr>
        <w:t>для проведения комплексных кадастровых работ</w:t>
      </w:r>
    </w:p>
    <w:p w:rsidR="0032344B" w:rsidRDefault="0032344B" w:rsidP="0032344B">
      <w:pPr>
        <w:jc w:val="both"/>
        <w:rPr>
          <w:b/>
        </w:rPr>
      </w:pPr>
    </w:p>
    <w:p w:rsidR="002E7192" w:rsidRDefault="002E7192" w:rsidP="002E7192">
      <w:pPr>
        <w:shd w:val="clear" w:color="auto" w:fill="FFFFFF"/>
        <w:ind w:left="178"/>
        <w:jc w:val="both"/>
        <w:rPr>
          <w:b/>
          <w:bCs/>
          <w:iCs/>
        </w:rPr>
      </w:pPr>
    </w:p>
    <w:p w:rsidR="004413E1" w:rsidRPr="0032344B" w:rsidRDefault="00E52310" w:rsidP="004413E1">
      <w:pPr>
        <w:jc w:val="both"/>
        <w:rPr>
          <w:b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proofErr w:type="gramStart"/>
      <w:r w:rsidR="00E94E8D">
        <w:t xml:space="preserve">В целях реализации  мероприятий по проведению комплексных кадастровых работ на территории Фурмановского муниципального района,  в соответствии с </w:t>
      </w:r>
      <w:r w:rsidR="008D1E45">
        <w:t xml:space="preserve"> </w:t>
      </w:r>
      <w:r w:rsidR="00DE5A23">
        <w:t>Градостроительн</w:t>
      </w:r>
      <w:r w:rsidR="00E94E8D">
        <w:t>ым</w:t>
      </w:r>
      <w:r w:rsidR="00DE5A23">
        <w:t xml:space="preserve"> кодекс</w:t>
      </w:r>
      <w:r w:rsidR="00E94E8D">
        <w:t>ом</w:t>
      </w:r>
      <w:r w:rsidR="00DE5A23">
        <w:t xml:space="preserve"> РФ, </w:t>
      </w:r>
      <w:r w:rsidR="008D1E45">
        <w:t xml:space="preserve">с </w:t>
      </w:r>
      <w:r w:rsidR="00DE5A23">
        <w:t>Ф</w:t>
      </w:r>
      <w:r>
        <w:t>едеральным законом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 xml:space="preserve">и местного самоуправления в РФ» </w:t>
      </w:r>
      <w:r w:rsidR="004413E1">
        <w:t xml:space="preserve"> и   р</w:t>
      </w:r>
      <w:r w:rsidR="004413E1" w:rsidRPr="00455ADF">
        <w:t>аспоряжение</w:t>
      </w:r>
      <w:r w:rsidR="004413E1">
        <w:t>м</w:t>
      </w:r>
      <w:r w:rsidR="004413E1" w:rsidRPr="00455ADF">
        <w:t xml:space="preserve"> Правительства Ивановской области от 27.05.2016г. № 93-рп «Об организации проведения комплексных кадастровых работ на</w:t>
      </w:r>
      <w:r w:rsidR="004413E1">
        <w:t xml:space="preserve"> территории Ивановской области», </w:t>
      </w:r>
      <w:proofErr w:type="gramEnd"/>
    </w:p>
    <w:p w:rsidR="00391EBC" w:rsidRPr="004413E1" w:rsidRDefault="00E94E8D" w:rsidP="004413E1">
      <w:pPr>
        <w:jc w:val="both"/>
        <w:rPr>
          <w:b/>
        </w:rPr>
      </w:pPr>
      <w:r>
        <w:t xml:space="preserve">  </w:t>
      </w:r>
      <w:proofErr w:type="gramStart"/>
      <w:r w:rsidR="00391EBC">
        <w:t>п</w:t>
      </w:r>
      <w:proofErr w:type="gramEnd"/>
      <w:r w:rsidR="00391EBC">
        <w:t xml:space="preserve"> о с т а н о в л </w:t>
      </w:r>
      <w:r w:rsidR="00BA04CE">
        <w:t xml:space="preserve">я </w:t>
      </w:r>
      <w:r w:rsidR="005A1B7D">
        <w:t>е т</w:t>
      </w:r>
      <w:r w:rsidR="00391EBC">
        <w:t>:</w:t>
      </w:r>
    </w:p>
    <w:p w:rsidR="0032344B" w:rsidRPr="0032344B" w:rsidRDefault="002E7192" w:rsidP="0032344B">
      <w:pPr>
        <w:jc w:val="both"/>
      </w:pPr>
      <w:r>
        <w:rPr>
          <w:b/>
        </w:rPr>
        <w:t xml:space="preserve">      </w:t>
      </w:r>
      <w:r w:rsidR="002A1B51" w:rsidRPr="002E7192">
        <w:rPr>
          <w:b/>
        </w:rPr>
        <w:t xml:space="preserve"> </w:t>
      </w:r>
      <w:r w:rsidR="0032344B">
        <w:rPr>
          <w:b/>
        </w:rPr>
        <w:t xml:space="preserve">    </w:t>
      </w:r>
      <w:r w:rsidR="002A1B51" w:rsidRPr="002E7192">
        <w:t>1.</w:t>
      </w:r>
      <w:r w:rsidR="008D1E45" w:rsidRPr="002E7192">
        <w:t xml:space="preserve"> Разработать </w:t>
      </w:r>
      <w:r w:rsidRPr="002E7192">
        <w:t>проектн</w:t>
      </w:r>
      <w:r>
        <w:t>ую</w:t>
      </w:r>
      <w:r w:rsidRPr="002E7192">
        <w:t xml:space="preserve"> </w:t>
      </w:r>
      <w:r w:rsidRPr="004413E1">
        <w:t>документацию по  проект</w:t>
      </w:r>
      <w:r w:rsidR="006C74BD" w:rsidRPr="004413E1">
        <w:t xml:space="preserve">у планировки  и межевания </w:t>
      </w:r>
      <w:r w:rsidRPr="004413E1">
        <w:t>территории</w:t>
      </w:r>
      <w:r w:rsidR="004413E1">
        <w:t xml:space="preserve">  </w:t>
      </w:r>
      <w:r w:rsidRPr="004413E1">
        <w:t xml:space="preserve"> кадастрового</w:t>
      </w:r>
      <w:r w:rsidR="004413E1">
        <w:t xml:space="preserve">   </w:t>
      </w:r>
      <w:r w:rsidRPr="004413E1">
        <w:t xml:space="preserve"> квартала</w:t>
      </w:r>
      <w:r w:rsidR="004413E1">
        <w:t xml:space="preserve">   </w:t>
      </w:r>
      <w:r w:rsidR="005E44C2" w:rsidRPr="005E44C2">
        <w:t>37:27:010713   в   районе   улицы  Ленская  и улицы</w:t>
      </w:r>
      <w:proofErr w:type="gramStart"/>
      <w:r w:rsidR="005E44C2" w:rsidRPr="005E44C2">
        <w:t xml:space="preserve"> Д</w:t>
      </w:r>
      <w:proofErr w:type="gramEnd"/>
      <w:r w:rsidR="005E44C2" w:rsidRPr="005E44C2">
        <w:t>евятнадцати  в</w:t>
      </w:r>
      <w:r w:rsidR="005E44C2">
        <w:rPr>
          <w:b/>
        </w:rPr>
        <w:t xml:space="preserve"> </w:t>
      </w:r>
      <w:r w:rsidRPr="004413E1">
        <w:t xml:space="preserve"> г. Фурманов</w:t>
      </w:r>
      <w:r w:rsidR="0032344B">
        <w:rPr>
          <w:b/>
          <w:bCs/>
          <w:iCs/>
        </w:rPr>
        <w:t xml:space="preserve"> </w:t>
      </w:r>
      <w:r w:rsidR="0032344B" w:rsidRPr="0032344B">
        <w:t>для проведения комплексных кадастровых работ</w:t>
      </w:r>
      <w:r w:rsidR="0032344B">
        <w:t>.</w:t>
      </w:r>
    </w:p>
    <w:p w:rsidR="002A1B51" w:rsidRDefault="0032344B" w:rsidP="0032344B">
      <w:pPr>
        <w:spacing w:line="276" w:lineRule="auto"/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 w:rsidR="00BA491B">
        <w:t xml:space="preserve"> Фурмановского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>администрации Фурмановского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C54023" w:rsidP="002E7192">
      <w:pPr>
        <w:spacing w:line="276" w:lineRule="auto"/>
        <w:jc w:val="both"/>
      </w:pP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511363" w:rsidRPr="0093586E" w:rsidRDefault="00E94E8D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BA491B">
        <w:rPr>
          <w:sz w:val="18"/>
          <w:szCs w:val="18"/>
        </w:rPr>
        <w:t>476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5107C"/>
    <w:rsid w:val="0005413B"/>
    <w:rsid w:val="000869E9"/>
    <w:rsid w:val="001552B2"/>
    <w:rsid w:val="00157AE9"/>
    <w:rsid w:val="00173F53"/>
    <w:rsid w:val="00197D03"/>
    <w:rsid w:val="001C78B0"/>
    <w:rsid w:val="001E6429"/>
    <w:rsid w:val="001E6B95"/>
    <w:rsid w:val="0026088A"/>
    <w:rsid w:val="002676F7"/>
    <w:rsid w:val="002802DC"/>
    <w:rsid w:val="00292ECE"/>
    <w:rsid w:val="002A1B51"/>
    <w:rsid w:val="002B03D0"/>
    <w:rsid w:val="002B51D4"/>
    <w:rsid w:val="002B5AEF"/>
    <w:rsid w:val="002B6831"/>
    <w:rsid w:val="002E1EEE"/>
    <w:rsid w:val="002E7192"/>
    <w:rsid w:val="0032344B"/>
    <w:rsid w:val="00346BE1"/>
    <w:rsid w:val="00354205"/>
    <w:rsid w:val="0038778E"/>
    <w:rsid w:val="00391EBC"/>
    <w:rsid w:val="00392CFB"/>
    <w:rsid w:val="00400359"/>
    <w:rsid w:val="004413E1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7111F"/>
    <w:rsid w:val="00577928"/>
    <w:rsid w:val="0058185F"/>
    <w:rsid w:val="005852B6"/>
    <w:rsid w:val="005867B8"/>
    <w:rsid w:val="00590EF6"/>
    <w:rsid w:val="005A1B7D"/>
    <w:rsid w:val="005B0FA2"/>
    <w:rsid w:val="005B60C5"/>
    <w:rsid w:val="005E44C2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726999"/>
    <w:rsid w:val="00794D41"/>
    <w:rsid w:val="007A355D"/>
    <w:rsid w:val="007D7D53"/>
    <w:rsid w:val="007E3DFD"/>
    <w:rsid w:val="00860E3F"/>
    <w:rsid w:val="008628D4"/>
    <w:rsid w:val="0089065C"/>
    <w:rsid w:val="008A093B"/>
    <w:rsid w:val="008C2CA2"/>
    <w:rsid w:val="008D1E45"/>
    <w:rsid w:val="009018B3"/>
    <w:rsid w:val="00905830"/>
    <w:rsid w:val="00921738"/>
    <w:rsid w:val="00921C06"/>
    <w:rsid w:val="0093586E"/>
    <w:rsid w:val="00974DCC"/>
    <w:rsid w:val="00977E9C"/>
    <w:rsid w:val="009A271D"/>
    <w:rsid w:val="009A4DDA"/>
    <w:rsid w:val="009D6423"/>
    <w:rsid w:val="009E6CFF"/>
    <w:rsid w:val="00A20801"/>
    <w:rsid w:val="00A64BE7"/>
    <w:rsid w:val="00A71519"/>
    <w:rsid w:val="00A76F70"/>
    <w:rsid w:val="00A84739"/>
    <w:rsid w:val="00AC464A"/>
    <w:rsid w:val="00AE1E3E"/>
    <w:rsid w:val="00B10D82"/>
    <w:rsid w:val="00B354F3"/>
    <w:rsid w:val="00B65A36"/>
    <w:rsid w:val="00B855B8"/>
    <w:rsid w:val="00B8687C"/>
    <w:rsid w:val="00BA04CE"/>
    <w:rsid w:val="00BA491B"/>
    <w:rsid w:val="00BD6FCC"/>
    <w:rsid w:val="00BE77C9"/>
    <w:rsid w:val="00C54023"/>
    <w:rsid w:val="00C80788"/>
    <w:rsid w:val="00CE796B"/>
    <w:rsid w:val="00CF161E"/>
    <w:rsid w:val="00D12D1A"/>
    <w:rsid w:val="00D405C3"/>
    <w:rsid w:val="00D711F5"/>
    <w:rsid w:val="00D80E2F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F49F2"/>
    <w:rsid w:val="00F23F2C"/>
    <w:rsid w:val="00F445F1"/>
    <w:rsid w:val="00F720D8"/>
    <w:rsid w:val="00F930B7"/>
    <w:rsid w:val="00F95824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2</cp:revision>
  <cp:lastPrinted>2020-07-28T07:31:00Z</cp:lastPrinted>
  <dcterms:created xsi:type="dcterms:W3CDTF">2020-08-11T07:39:00Z</dcterms:created>
  <dcterms:modified xsi:type="dcterms:W3CDTF">2020-08-11T07:39:00Z</dcterms:modified>
</cp:coreProperties>
</file>